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30" w:rsidRPr="00863330" w:rsidRDefault="000E5869" w:rsidP="00EB152A">
      <w:pPr>
        <w:pStyle w:val="Naslov2"/>
        <w:spacing w:before="0" w:beforeAutospacing="0" w:after="210" w:afterAutospacing="0"/>
        <w:jc w:val="center"/>
        <w:rPr>
          <w:rFonts w:ascii="Verdana" w:hAnsi="Verdana"/>
          <w:b w:val="0"/>
          <w:bCs w:val="0"/>
          <w:color w:val="666666"/>
          <w:sz w:val="38"/>
          <w:szCs w:val="38"/>
        </w:rPr>
      </w:pPr>
      <w:r w:rsidRPr="00EB152A">
        <w:rPr>
          <w:rFonts w:ascii="Verdana" w:hAnsi="Verdana"/>
          <w:b w:val="0"/>
          <w:bCs w:val="0"/>
          <w:noProof/>
          <w:color w:val="666666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00DC8" wp14:editId="78ED9D06">
                <wp:simplePos x="0" y="0"/>
                <wp:positionH relativeFrom="column">
                  <wp:posOffset>151130</wp:posOffset>
                </wp:positionH>
                <wp:positionV relativeFrom="paragraph">
                  <wp:posOffset>-269875</wp:posOffset>
                </wp:positionV>
                <wp:extent cx="4607560" cy="1403985"/>
                <wp:effectExtent l="57150" t="38100" r="78740" b="102235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2A" w:rsidRDefault="00EB152A" w:rsidP="00051E17">
                            <w:pPr>
                              <w:jc w:val="center"/>
                            </w:pPr>
                            <w:r w:rsidRPr="00863330">
                              <w:rPr>
                                <w:rFonts w:ascii="Verdana" w:hAnsi="Verdana"/>
                                <w:color w:val="666666"/>
                                <w:sz w:val="38"/>
                                <w:szCs w:val="38"/>
                              </w:rPr>
                              <w:t>Morski konjić (</w:t>
                            </w:r>
                            <w:proofErr w:type="spellStart"/>
                            <w:r w:rsidRPr="00863330">
                              <w:rPr>
                                <w:rFonts w:ascii="Verdana" w:hAnsi="Verdana"/>
                                <w:color w:val="666666"/>
                                <w:sz w:val="38"/>
                                <w:szCs w:val="38"/>
                              </w:rPr>
                              <w:t>Hippocampus</w:t>
                            </w:r>
                            <w:proofErr w:type="spellEnd"/>
                            <w:r w:rsidRPr="00863330">
                              <w:rPr>
                                <w:rFonts w:ascii="Verdana" w:hAnsi="Verdana"/>
                                <w:color w:val="66666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863330">
                              <w:rPr>
                                <w:rFonts w:ascii="Verdana" w:hAnsi="Verdana"/>
                                <w:color w:val="666666"/>
                                <w:sz w:val="38"/>
                                <w:szCs w:val="38"/>
                              </w:rPr>
                              <w:t>sp</w:t>
                            </w:r>
                            <w:proofErr w:type="spellEnd"/>
                            <w:r w:rsidRPr="00863330">
                              <w:rPr>
                                <w:rFonts w:ascii="Verdana" w:hAnsi="Verdana"/>
                                <w:color w:val="666666"/>
                                <w:sz w:val="38"/>
                                <w:szCs w:val="3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1.9pt;margin-top:-21.25pt;width:362.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EB152A" w:rsidRDefault="00EB152A" w:rsidP="00051E17">
                      <w:pPr>
                        <w:jc w:val="center"/>
                      </w:pPr>
                      <w:r w:rsidRPr="00863330">
                        <w:rPr>
                          <w:rFonts w:ascii="Verdana" w:hAnsi="Verdana"/>
                          <w:color w:val="666666"/>
                          <w:sz w:val="38"/>
                          <w:szCs w:val="38"/>
                        </w:rPr>
                        <w:t>Morski konjić (</w:t>
                      </w:r>
                      <w:proofErr w:type="spellStart"/>
                      <w:r w:rsidRPr="00863330">
                        <w:rPr>
                          <w:rFonts w:ascii="Verdana" w:hAnsi="Verdana"/>
                          <w:color w:val="666666"/>
                          <w:sz w:val="38"/>
                          <w:szCs w:val="38"/>
                        </w:rPr>
                        <w:t>Hippocampus</w:t>
                      </w:r>
                      <w:proofErr w:type="spellEnd"/>
                      <w:r w:rsidRPr="00863330">
                        <w:rPr>
                          <w:rFonts w:ascii="Verdana" w:hAnsi="Verdana"/>
                          <w:color w:val="66666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863330">
                        <w:rPr>
                          <w:rFonts w:ascii="Verdana" w:hAnsi="Verdana"/>
                          <w:color w:val="666666"/>
                          <w:sz w:val="38"/>
                          <w:szCs w:val="38"/>
                        </w:rPr>
                        <w:t>sp</w:t>
                      </w:r>
                      <w:proofErr w:type="spellEnd"/>
                      <w:r w:rsidRPr="00863330">
                        <w:rPr>
                          <w:rFonts w:ascii="Verdana" w:hAnsi="Verdana"/>
                          <w:color w:val="666666"/>
                          <w:sz w:val="38"/>
                          <w:szCs w:val="3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DFA9F" wp14:editId="037480F4">
                <wp:simplePos x="0" y="0"/>
                <wp:positionH relativeFrom="column">
                  <wp:posOffset>-567690</wp:posOffset>
                </wp:positionH>
                <wp:positionV relativeFrom="paragraph">
                  <wp:posOffset>-104775</wp:posOffset>
                </wp:positionV>
                <wp:extent cx="1353185" cy="2255520"/>
                <wp:effectExtent l="0" t="0" r="18415" b="11430"/>
                <wp:wrapSquare wrapText="bothSides"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2555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30" w:rsidRDefault="00863330">
                            <w:r>
                              <w:t>Jadransko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7pt;margin-top:-8.25pt;width:106.55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">
                <v:fill r:id="rId9" o:title="" recolor="t" rotate="t" type="frame"/>
                <v:textbox>
                  <w:txbxContent>
                    <w:p w:rsidR="00863330" w:rsidRDefault="00863330">
                      <w:r>
                        <w:t>Jadransko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330" w:rsidRPr="00863330" w:rsidRDefault="000E5869" w:rsidP="00863330">
      <w:pPr>
        <w:spacing w:after="210" w:line="240" w:lineRule="auto"/>
        <w:jc w:val="center"/>
        <w:outlineLvl w:val="1"/>
        <w:rPr>
          <w:rFonts w:ascii="Verdana" w:eastAsia="Times New Roman" w:hAnsi="Verdana" w:cs="Times New Roman"/>
          <w:color w:val="666666"/>
          <w:sz w:val="38"/>
          <w:szCs w:val="3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C64B" wp14:editId="055AE0D3">
                <wp:simplePos x="0" y="0"/>
                <wp:positionH relativeFrom="column">
                  <wp:posOffset>135890</wp:posOffset>
                </wp:positionH>
                <wp:positionV relativeFrom="paragraph">
                  <wp:posOffset>1855470</wp:posOffset>
                </wp:positionV>
                <wp:extent cx="5295900" cy="1403985"/>
                <wp:effectExtent l="0" t="0" r="19050" b="1460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30" w:rsidRPr="00863330" w:rsidRDefault="00051E17" w:rsidP="00863330">
                            <w:r w:rsidRPr="00051E17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Karakteristike</w:t>
                            </w:r>
                            <w:r>
                              <w:t xml:space="preserve"> </w:t>
                            </w:r>
                            <w:r w:rsidR="00863330" w:rsidRPr="00863330">
                              <w:t>Morski konjici (</w:t>
                            </w:r>
                            <w:proofErr w:type="spellStart"/>
                            <w:r w:rsidR="00863330" w:rsidRPr="00863330">
                              <w:t>Hippocampus</w:t>
                            </w:r>
                            <w:proofErr w:type="spellEnd"/>
                            <w:r w:rsidR="00863330" w:rsidRPr="00863330">
                              <w:t>) su stanovnici mora nesvakidašnjeg oblika, izgleda kao šahovska figura. To su </w:t>
                            </w:r>
                            <w:hyperlink r:id="rId10" w:tooltip="Ribe" w:history="1">
                              <w:r w:rsidR="00863330" w:rsidRPr="00863330">
                                <w:t>ribe</w:t>
                              </w:r>
                            </w:hyperlink>
                            <w:r w:rsidR="00863330" w:rsidRPr="00863330">
                              <w:t> iz </w:t>
                            </w:r>
                            <w:hyperlink r:id="rId11" w:tooltip="Nadrazred" w:history="1">
                              <w:r w:rsidR="00863330" w:rsidRPr="00863330">
                                <w:t>nadrazreda</w:t>
                              </w:r>
                            </w:hyperlink>
                            <w:r w:rsidR="00863330" w:rsidRPr="00863330">
                              <w:t> </w:t>
                            </w:r>
                            <w:hyperlink r:id="rId12" w:tooltip="Koštunjače" w:history="1">
                              <w:r w:rsidR="00863330" w:rsidRPr="00863330">
                                <w:t>koštunjača</w:t>
                              </w:r>
                            </w:hyperlink>
                            <w:r w:rsidR="00863330" w:rsidRPr="00863330">
                              <w:t>, </w:t>
                            </w:r>
                            <w:hyperlink r:id="rId13" w:tooltip="Porodica (taksonomija)" w:history="1">
                              <w:r w:rsidR="00863330" w:rsidRPr="00863330">
                                <w:t>porodice</w:t>
                              </w:r>
                            </w:hyperlink>
                            <w:r w:rsidR="00863330" w:rsidRPr="00863330">
                              <w:t> </w:t>
                            </w:r>
                            <w:hyperlink r:id="rId14" w:tooltip="Šiljogupci (stranica ne postoji)" w:history="1">
                              <w:r w:rsidR="00863330" w:rsidRPr="00863330">
                                <w:t>šiljogubaca</w:t>
                              </w:r>
                            </w:hyperlink>
                            <w:r w:rsidR="00863330" w:rsidRPr="00863330">
                              <w:t> (Syngnathidae). Pliva uspravno i može umaknuti svojim neprijateljima tako što će poprimiti boju podvodnog bilja. Morski su konjici ljupki stanovnici toplijih mora, u vodi ravnomjerno lebde, pri čemu ih uspravnima drži </w:t>
                            </w:r>
                            <w:hyperlink r:id="rId15" w:tooltip="Leđna peraja" w:history="1">
                              <w:r w:rsidR="00863330" w:rsidRPr="00863330">
                                <w:t>leđna peraja</w:t>
                              </w:r>
                            </w:hyperlink>
                            <w:r w:rsidR="00863330" w:rsidRPr="00863330">
                              <w:t xml:space="preserve">. Postoje 54 vrste morskih konjica, od 2,5 cm velike patuljaste vrste do 25 cm velikoga </w:t>
                            </w:r>
                            <w:proofErr w:type="spellStart"/>
                            <w:r w:rsidR="00863330" w:rsidRPr="00863330">
                              <w:t>malajskoga</w:t>
                            </w:r>
                            <w:proofErr w:type="spellEnd"/>
                            <w:r w:rsidR="00863330" w:rsidRPr="00863330">
                              <w:t xml:space="preserve"> morskoga konjica.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7pt;margin-top:146.1pt;width:41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" strokecolor="#92d050" strokeweight="1.5pt">
                <v:stroke dashstyle="1 1"/>
                <v:textbox style="mso-fit-shape-to-text:t">
                  <w:txbxContent>
                    <w:p w:rsidR="00863330" w:rsidRPr="00863330" w:rsidRDefault="00051E17" w:rsidP="00863330">
                      <w:r w:rsidRPr="00051E17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Karakteristike</w:t>
                      </w:r>
                      <w:r>
                        <w:t xml:space="preserve"> </w:t>
                      </w:r>
                      <w:r w:rsidR="00863330" w:rsidRPr="00863330">
                        <w:t>Morski konjici (</w:t>
                      </w:r>
                      <w:proofErr w:type="spellStart"/>
                      <w:r w:rsidR="00863330" w:rsidRPr="00863330">
                        <w:t>Hippocampus</w:t>
                      </w:r>
                      <w:proofErr w:type="spellEnd"/>
                      <w:r w:rsidR="00863330" w:rsidRPr="00863330">
                        <w:t>) su stanovnici mora nesvakidašnjeg oblika, izgleda kao šahovska figura. To su </w:t>
                      </w:r>
                      <w:hyperlink r:id="rId16" w:tooltip="Ribe" w:history="1">
                        <w:r w:rsidR="00863330" w:rsidRPr="00863330">
                          <w:t>ribe</w:t>
                        </w:r>
                      </w:hyperlink>
                      <w:r w:rsidR="00863330" w:rsidRPr="00863330">
                        <w:t> iz </w:t>
                      </w:r>
                      <w:hyperlink r:id="rId17" w:tooltip="Nadrazred" w:history="1">
                        <w:r w:rsidR="00863330" w:rsidRPr="00863330">
                          <w:t>nadrazreda</w:t>
                        </w:r>
                      </w:hyperlink>
                      <w:r w:rsidR="00863330" w:rsidRPr="00863330">
                        <w:t> </w:t>
                      </w:r>
                      <w:hyperlink r:id="rId18" w:tooltip="Koštunjače" w:history="1">
                        <w:r w:rsidR="00863330" w:rsidRPr="00863330">
                          <w:t>koštunjača</w:t>
                        </w:r>
                      </w:hyperlink>
                      <w:r w:rsidR="00863330" w:rsidRPr="00863330">
                        <w:t>, </w:t>
                      </w:r>
                      <w:hyperlink r:id="rId19" w:tooltip="Porodica (taksonomija)" w:history="1">
                        <w:r w:rsidR="00863330" w:rsidRPr="00863330">
                          <w:t>porodice</w:t>
                        </w:r>
                      </w:hyperlink>
                      <w:r w:rsidR="00863330" w:rsidRPr="00863330">
                        <w:t> </w:t>
                      </w:r>
                      <w:hyperlink r:id="rId20" w:tooltip="Šiljogupci (stranica ne postoji)" w:history="1">
                        <w:r w:rsidR="00863330" w:rsidRPr="00863330">
                          <w:t>šiljogubaca</w:t>
                        </w:r>
                      </w:hyperlink>
                      <w:r w:rsidR="00863330" w:rsidRPr="00863330">
                        <w:t> (Syngnathidae). Pliva uspravno i može umaknuti svojim neprijateljima tako što će poprimiti boju podvodnog bilja. Morski su konjici ljupki stanovnici toplijih mora, u vodi ravnomjerno lebde, pri čemu ih uspravnima drži </w:t>
                      </w:r>
                      <w:hyperlink r:id="rId21" w:tooltip="Leđna peraja" w:history="1">
                        <w:r w:rsidR="00863330" w:rsidRPr="00863330">
                          <w:t>leđna peraja</w:t>
                        </w:r>
                      </w:hyperlink>
                      <w:r w:rsidR="00863330" w:rsidRPr="00863330">
                        <w:t xml:space="preserve">. Postoje 54 vrste morskih konjica, od 2,5 cm velike patuljaste vrste do 25 cm velikoga </w:t>
                      </w:r>
                      <w:proofErr w:type="spellStart"/>
                      <w:r w:rsidR="00863330" w:rsidRPr="00863330">
                        <w:t>malajskoga</w:t>
                      </w:r>
                      <w:proofErr w:type="spellEnd"/>
                      <w:r w:rsidR="00863330" w:rsidRPr="00863330">
                        <w:t xml:space="preserve"> morskoga konjica.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330"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53E6E8E8" wp14:editId="5C81E42C">
            <wp:simplePos x="0" y="0"/>
            <wp:positionH relativeFrom="column">
              <wp:posOffset>597535</wp:posOffset>
            </wp:positionH>
            <wp:positionV relativeFrom="paragraph">
              <wp:posOffset>3175</wp:posOffset>
            </wp:positionV>
            <wp:extent cx="3645535" cy="1726565"/>
            <wp:effectExtent l="0" t="0" r="0" b="6985"/>
            <wp:wrapSquare wrapText="bothSides"/>
            <wp:docPr id="2" name="Slika 2" descr="Život u moru - zaštićene morske v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 u moru - zaštićene morske vrs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tooltip="Život u moru - zaštićene morske vrste" w:history="1">
        <w:r w:rsidR="00863330" w:rsidRPr="00863330">
          <w:rPr>
            <w:rFonts w:ascii="Verdana" w:eastAsia="Times New Roman" w:hAnsi="Verdana" w:cs="Times New Roman"/>
            <w:color w:val="0066CC"/>
            <w:sz w:val="21"/>
            <w:szCs w:val="21"/>
            <w:lang w:eastAsia="hr-HR"/>
          </w:rPr>
          <w:br/>
        </w:r>
      </w:hyperlink>
    </w:p>
    <w:p w:rsidR="00863330" w:rsidRDefault="00051E17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BBC45" wp14:editId="2F9298EE">
                <wp:simplePos x="0" y="0"/>
                <wp:positionH relativeFrom="column">
                  <wp:posOffset>153299</wp:posOffset>
                </wp:positionH>
                <wp:positionV relativeFrom="paragraph">
                  <wp:posOffset>4849446</wp:posOffset>
                </wp:positionV>
                <wp:extent cx="3704590" cy="2945080"/>
                <wp:effectExtent l="0" t="0" r="0" b="825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29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30" w:rsidRPr="00051E17" w:rsidRDefault="00051E17" w:rsidP="00863330">
                            <w:r w:rsidRPr="00051E17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Razmnožavanje</w:t>
                            </w:r>
                            <w:r w:rsidRPr="00051E17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863330" w:rsidRPr="00863330">
                              <w:t xml:space="preserve">Nakon dugog i bučnog udvaranja-više dana se pokazuje, često mijenja boju te uvrtanjem glave proizvodi </w:t>
                            </w:r>
                            <w:proofErr w:type="spellStart"/>
                            <w:r w:rsidR="00863330" w:rsidRPr="00863330">
                              <w:t>plješčuće</w:t>
                            </w:r>
                            <w:proofErr w:type="spellEnd"/>
                            <w:r w:rsidR="00863330" w:rsidRPr="00863330">
                              <w:t xml:space="preserve"> šumove-odložit će ženka jajašca u trbušnu vrećicu mužjaka. Mužjak je zatim odgovoran za održavanje mrijesta. Nakon </w:t>
                            </w:r>
                            <w:r w:rsidR="0086333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oplodnje jajašca u trbušnoj vrećici ostaju sve dok se ne razviju u </w:t>
                            </w:r>
                            <w:hyperlink r:id="rId24" w:tooltip="Ličinke" w:history="1">
                              <w:r w:rsidR="00863330">
                                <w:rPr>
                                  <w:rStyle w:val="Hiperveza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</w:rPr>
                                <w:t>ličinke</w:t>
                              </w:r>
                            </w:hyperlink>
                            <w:r w:rsidR="0086333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. Za razliku od drugih životinja mužjak proizvodi i posebnu hranidbenu tekućinu za embrije. Na kraju razdoblja </w:t>
                            </w:r>
                            <w:proofErr w:type="spellStart"/>
                            <w:r w:rsidR="0086333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sazrijavanja</w:t>
                            </w:r>
                            <w:proofErr w:type="spellEnd"/>
                            <w:r w:rsidR="0086333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mužjak ispušta mladunce da slobodno plivaju u moru. U tropskim vodama pare se tijekom cijelog ljeta,u hladnijim vodama u proljeće i ljeti. Vrijeme parenja se poklapa s punim mjesecom.</w:t>
                            </w:r>
                          </w:p>
                          <w:p w:rsidR="00863330" w:rsidRPr="00EB152A" w:rsidRDefault="00355598" w:rsidP="008633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</w:pPr>
                            <w:hyperlink r:id="rId25" w:tooltip="Inkubacija (biologija) (stranica ne postoji)" w:history="1">
                              <w:r w:rsidR="00863330" w:rsidRPr="00EB152A">
                                <w:t>Inkubacija</w:t>
                              </w:r>
                            </w:hyperlink>
                            <w:r w:rsidR="00863330" w:rsidRPr="00EB152A">
                              <w:t> jajašaca: obično 14 do 28 dana, ovisno o temperaturi vode</w:t>
                            </w:r>
                          </w:p>
                          <w:p w:rsidR="00863330" w:rsidRPr="00EB152A" w:rsidRDefault="00863330" w:rsidP="008633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</w:pPr>
                            <w:r w:rsidRPr="00EB152A">
                              <w:t>Broj mladunaca: oko 50, ovisno o vrsti</w:t>
                            </w:r>
                          </w:p>
                          <w:p w:rsidR="00863330" w:rsidRDefault="00863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12.05pt;margin-top:381.85pt;width:291.7pt;height:2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" fillcolor="white [3201]" stroked="f" strokeweight=".5pt">
                <v:textbox>
                  <w:txbxContent>
                    <w:p w:rsidR="00863330" w:rsidRPr="00051E17" w:rsidRDefault="00051E17" w:rsidP="00863330">
                      <w:r w:rsidRPr="00051E17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Razmnožavanje</w:t>
                      </w:r>
                      <w:r w:rsidRPr="00051E17">
                        <w:rPr>
                          <w:color w:val="00B050"/>
                        </w:rPr>
                        <w:t xml:space="preserve">  </w:t>
                      </w:r>
                      <w:r w:rsidR="00863330" w:rsidRPr="00863330">
                        <w:t xml:space="preserve">Nakon dugog i bučnog udvaranja-više dana se pokazuje, često mijenja boju te uvrtanjem glave proizvodi </w:t>
                      </w:r>
                      <w:proofErr w:type="spellStart"/>
                      <w:r w:rsidR="00863330" w:rsidRPr="00863330">
                        <w:t>plješčuće</w:t>
                      </w:r>
                      <w:proofErr w:type="spellEnd"/>
                      <w:r w:rsidR="00863330" w:rsidRPr="00863330">
                        <w:t xml:space="preserve"> šumove-odložit će ženka jajašca u trbušnu vrećicu mužjaka. Mužjak je zatim odgovoran za održavanje mrijesta. Nakon </w:t>
                      </w:r>
                      <w:r w:rsidR="0086333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oplodnje jajašca u trbušnoj vrećici ostaju sve dok se ne razviju u </w:t>
                      </w:r>
                      <w:hyperlink r:id="rId26" w:tooltip="Ličinke" w:history="1">
                        <w:r w:rsidR="00863330">
                          <w:rPr>
                            <w:rStyle w:val="Hiperveza"/>
                            <w:rFonts w:ascii="Arial" w:hAnsi="Arial" w:cs="Arial"/>
                            <w:color w:val="0B0080"/>
                            <w:sz w:val="21"/>
                            <w:szCs w:val="21"/>
                          </w:rPr>
                          <w:t>ličinke</w:t>
                        </w:r>
                      </w:hyperlink>
                      <w:r w:rsidR="0086333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. Za razliku od drugih životinja mužjak proizvodi i posebnu hranidbenu tekućinu za embrije. Na kraju razdoblja </w:t>
                      </w:r>
                      <w:proofErr w:type="spellStart"/>
                      <w:r w:rsidR="0086333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sazrijavanja</w:t>
                      </w:r>
                      <w:proofErr w:type="spellEnd"/>
                      <w:r w:rsidR="0086333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mužjak ispušta mladunce da slobodno plivaju u moru. U tropskim vodama pare se tijekom cijelog ljeta,u hladnijim vodama u proljeće i ljeti. Vrijeme parenja se poklapa s punim mjesecom.</w:t>
                      </w:r>
                    </w:p>
                    <w:p w:rsidR="00863330" w:rsidRPr="00EB152A" w:rsidRDefault="00355598" w:rsidP="008633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</w:pPr>
                      <w:hyperlink r:id="rId27" w:tooltip="Inkubacija (biologija) (stranica ne postoji)" w:history="1">
                        <w:r w:rsidR="00863330" w:rsidRPr="00EB152A">
                          <w:t>Inkubacija</w:t>
                        </w:r>
                      </w:hyperlink>
                      <w:r w:rsidR="00863330" w:rsidRPr="00EB152A">
                        <w:t> jajašaca: obično 14 do 28 dana, ovisno o temperaturi vode</w:t>
                      </w:r>
                    </w:p>
                    <w:p w:rsidR="00863330" w:rsidRPr="00EB152A" w:rsidRDefault="00863330" w:rsidP="008633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</w:pPr>
                      <w:r w:rsidRPr="00EB152A">
                        <w:t>Broj mladunaca: oko 50, ovisno o vrsti</w:t>
                      </w:r>
                    </w:p>
                    <w:p w:rsidR="00863330" w:rsidRDefault="00863330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00C7" wp14:editId="46BFBC51">
                <wp:simplePos x="0" y="0"/>
                <wp:positionH relativeFrom="column">
                  <wp:posOffset>-1544873</wp:posOffset>
                </wp:positionH>
                <wp:positionV relativeFrom="paragraph">
                  <wp:posOffset>1453103</wp:posOffset>
                </wp:positionV>
                <wp:extent cx="1508125" cy="2529444"/>
                <wp:effectExtent l="57150" t="38100" r="73025" b="9969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25294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E17" w:rsidRDefault="00051E17" w:rsidP="00863330">
                            <w:pPr>
                              <w:rPr>
                                <w:color w:val="00B050"/>
                              </w:rPr>
                            </w:pPr>
                            <w:r w:rsidRPr="00051E17">
                              <w:rPr>
                                <w:b/>
                                <w:color w:val="00B050"/>
                                <w:u w:val="single"/>
                              </w:rPr>
                              <w:t>Ugroženost</w:t>
                            </w:r>
                            <w:r w:rsidRPr="00051E17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863330" w:rsidRDefault="00863330" w:rsidP="00863330">
                            <w:pPr>
                              <w:rPr>
                                <w:rFonts w:ascii="Verdana" w:hAnsi="Verdana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863330">
                              <w:t>Ugrožena je vrsta u Jadranu. Ovo dobroćudno i nježno morsko biće vrlo je lak plijen nesavjesnih ronioca koji ne shvaćaju da živa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 w:val="21"/>
                                <w:szCs w:val="21"/>
                              </w:rPr>
                              <w:t xml:space="preserve"> bića nisu suveniri. Ne podržavajte ubijanje morskih konjića</w:t>
                            </w:r>
                            <w:r w:rsidR="00051E17">
                              <w:rPr>
                                <w:rFonts w:ascii="Verdana" w:hAnsi="Verdana"/>
                                <w:color w:val="222222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63330" w:rsidRDefault="00863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0" type="#_x0000_t202" style="position:absolute;margin-left:-121.65pt;margin-top:114.4pt;width:118.75pt;height:1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1E17" w:rsidRDefault="00051E17" w:rsidP="00863330">
                      <w:pPr>
                        <w:rPr>
                          <w:color w:val="00B050"/>
                        </w:rPr>
                      </w:pPr>
                      <w:r w:rsidRPr="00051E17">
                        <w:rPr>
                          <w:b/>
                          <w:color w:val="00B050"/>
                          <w:u w:val="single"/>
                        </w:rPr>
                        <w:t>Ugroženost</w:t>
                      </w:r>
                      <w:r w:rsidRPr="00051E17">
                        <w:rPr>
                          <w:color w:val="00B050"/>
                        </w:rPr>
                        <w:t xml:space="preserve"> </w:t>
                      </w:r>
                    </w:p>
                    <w:p w:rsidR="00863330" w:rsidRDefault="00863330" w:rsidP="00863330">
                      <w:pPr>
                        <w:rPr>
                          <w:rFonts w:ascii="Verdana" w:hAnsi="Verdana"/>
                          <w:color w:val="222222"/>
                          <w:sz w:val="21"/>
                          <w:szCs w:val="21"/>
                        </w:rPr>
                      </w:pPr>
                      <w:r w:rsidRPr="00863330">
                        <w:t>Ugrožena je vrsta u Jadranu. Ovo dobroćudno i nježno morsko biće vrlo je lak plijen nesavjesnih ronioca koji ne shvaćaju da živa</w:t>
                      </w:r>
                      <w:r>
                        <w:rPr>
                          <w:rFonts w:ascii="Verdana" w:hAnsi="Verdana"/>
                          <w:color w:val="222222"/>
                          <w:sz w:val="21"/>
                          <w:szCs w:val="21"/>
                        </w:rPr>
                        <w:t xml:space="preserve"> bića nisu suveniri. Ne podržavajte ubijanje morskih konjića</w:t>
                      </w:r>
                      <w:r w:rsidR="00051E17">
                        <w:rPr>
                          <w:rFonts w:ascii="Verdana" w:hAnsi="Verdana"/>
                          <w:color w:val="222222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="Verdana" w:hAnsi="Verdana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63330" w:rsidRDefault="00863330"/>
                  </w:txbxContent>
                </v:textbox>
              </v:shape>
            </w:pict>
          </mc:Fallback>
        </mc:AlternateContent>
      </w:r>
      <w:r w:rsidR="00FA423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84A17" wp14:editId="072F25F5">
                <wp:simplePos x="0" y="0"/>
                <wp:positionH relativeFrom="column">
                  <wp:posOffset>-1544874</wp:posOffset>
                </wp:positionH>
                <wp:positionV relativeFrom="paragraph">
                  <wp:posOffset>4077549</wp:posOffset>
                </wp:positionV>
                <wp:extent cx="1508125" cy="2885440"/>
                <wp:effectExtent l="57150" t="38100" r="73025" b="8636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288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30" w:rsidRPr="00051E17" w:rsidRDefault="000E5869" w:rsidP="0086333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863330" w:rsidRPr="00051E17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Rasprostranjenost</w:t>
                            </w:r>
                            <w:r w:rsidR="00051E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3330" w:rsidRPr="00EB152A">
                              <w:t>Živi duž obale </w:t>
                            </w:r>
                            <w:hyperlink r:id="rId28" w:tooltip="Indonezija" w:history="1">
                              <w:r w:rsidR="00863330" w:rsidRPr="00EB152A">
                                <w:t>Indonezije</w:t>
                              </w:r>
                            </w:hyperlink>
                            <w:r w:rsidR="00863330" w:rsidRPr="00EB152A">
                              <w:t> do </w:t>
                            </w:r>
                            <w:hyperlink r:id="rId29" w:tooltip="Australija" w:history="1">
                              <w:r w:rsidR="00863330" w:rsidRPr="00EB152A">
                                <w:t>Australije</w:t>
                              </w:r>
                            </w:hyperlink>
                            <w:r w:rsidR="00863330" w:rsidRPr="00EB152A">
                              <w:t>, </w:t>
                            </w:r>
                            <w:hyperlink r:id="rId30" w:tooltip="Atlantik" w:history="1">
                              <w:r w:rsidR="00863330" w:rsidRPr="00EB152A">
                                <w:t>atlantske</w:t>
                              </w:r>
                            </w:hyperlink>
                            <w:r w:rsidR="00863330" w:rsidRPr="00EB152A">
                              <w:t> obale </w:t>
                            </w:r>
                            <w:hyperlink r:id="rId31" w:tooltip="Europa" w:history="1">
                              <w:r w:rsidR="00863330" w:rsidRPr="00EB152A">
                                <w:t>Europe</w:t>
                              </w:r>
                            </w:hyperlink>
                            <w:r w:rsidR="00863330" w:rsidRPr="00EB152A">
                              <w:t>, </w:t>
                            </w:r>
                            <w:hyperlink r:id="rId32" w:tooltip="Afrika" w:history="1">
                              <w:r w:rsidR="00863330" w:rsidRPr="00EB152A">
                                <w:t>Afrike</w:t>
                              </w:r>
                            </w:hyperlink>
                            <w:r w:rsidR="00863330" w:rsidRPr="00EB152A">
                              <w:t> i Sjeverne Amerike te u </w:t>
                            </w:r>
                            <w:hyperlink r:id="rId33" w:tooltip="Sredozemno more" w:history="1">
                              <w:r w:rsidR="00863330" w:rsidRPr="00EB152A">
                                <w:t>Sredozemlju</w:t>
                              </w:r>
                            </w:hyperlink>
                            <w:r w:rsidR="00863330" w:rsidRPr="00EB152A">
                              <w:t> i </w:t>
                            </w:r>
                            <w:hyperlink r:id="rId34" w:tooltip="Jadransko more" w:history="1">
                              <w:r w:rsidR="00863330" w:rsidRPr="00EB152A">
                                <w:t>Jadranskom moru</w:t>
                              </w:r>
                            </w:hyperlink>
                            <w:r w:rsidR="00863330" w:rsidRPr="00EB152A">
                              <w:t>. Neke vrste žive i u vodama na </w:t>
                            </w:r>
                            <w:hyperlink r:id="rId35" w:tooltip="Pacifik" w:history="1">
                              <w:r w:rsidR="00863330" w:rsidRPr="00EB152A">
                                <w:t>pacifičkoj</w:t>
                              </w:r>
                            </w:hyperlink>
                            <w:r w:rsidR="00863330" w:rsidRPr="00EB152A">
                              <w:t> obali Amerike.</w:t>
                            </w:r>
                          </w:p>
                          <w:p w:rsidR="00863330" w:rsidRDefault="00863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-121.65pt;margin-top:321.05pt;width:118.75pt;height:2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63330" w:rsidRPr="00051E17" w:rsidRDefault="000E5869" w:rsidP="0086333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</w:t>
                      </w:r>
                      <w:r w:rsidR="00863330" w:rsidRPr="00051E17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Rasprostranjenost</w:t>
                      </w:r>
                      <w:r w:rsidR="00051E1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3330" w:rsidRPr="00EB152A">
                        <w:t>Živi duž obale </w:t>
                      </w:r>
                      <w:hyperlink r:id="rId36" w:tooltip="Indonezija" w:history="1">
                        <w:r w:rsidR="00863330" w:rsidRPr="00EB152A">
                          <w:t>Indonezije</w:t>
                        </w:r>
                      </w:hyperlink>
                      <w:r w:rsidR="00863330" w:rsidRPr="00EB152A">
                        <w:t> do </w:t>
                      </w:r>
                      <w:hyperlink r:id="rId37" w:tooltip="Australija" w:history="1">
                        <w:r w:rsidR="00863330" w:rsidRPr="00EB152A">
                          <w:t>Australije</w:t>
                        </w:r>
                      </w:hyperlink>
                      <w:r w:rsidR="00863330" w:rsidRPr="00EB152A">
                        <w:t>, </w:t>
                      </w:r>
                      <w:hyperlink r:id="rId38" w:tooltip="Atlantik" w:history="1">
                        <w:r w:rsidR="00863330" w:rsidRPr="00EB152A">
                          <w:t>atlantske</w:t>
                        </w:r>
                      </w:hyperlink>
                      <w:r w:rsidR="00863330" w:rsidRPr="00EB152A">
                        <w:t> obale </w:t>
                      </w:r>
                      <w:hyperlink r:id="rId39" w:tooltip="Europa" w:history="1">
                        <w:r w:rsidR="00863330" w:rsidRPr="00EB152A">
                          <w:t>Europe</w:t>
                        </w:r>
                      </w:hyperlink>
                      <w:r w:rsidR="00863330" w:rsidRPr="00EB152A">
                        <w:t>, </w:t>
                      </w:r>
                      <w:hyperlink r:id="rId40" w:tooltip="Afrika" w:history="1">
                        <w:r w:rsidR="00863330" w:rsidRPr="00EB152A">
                          <w:t>Afrike</w:t>
                        </w:r>
                      </w:hyperlink>
                      <w:r w:rsidR="00863330" w:rsidRPr="00EB152A">
                        <w:t> i Sjeverne Amerike te u </w:t>
                      </w:r>
                      <w:hyperlink r:id="rId41" w:tooltip="Sredozemno more" w:history="1">
                        <w:r w:rsidR="00863330" w:rsidRPr="00EB152A">
                          <w:t>Sredozemlju</w:t>
                        </w:r>
                      </w:hyperlink>
                      <w:r w:rsidR="00863330" w:rsidRPr="00EB152A">
                        <w:t> i </w:t>
                      </w:r>
                      <w:hyperlink r:id="rId42" w:tooltip="Jadransko more" w:history="1">
                        <w:r w:rsidR="00863330" w:rsidRPr="00EB152A">
                          <w:t>Jadranskom moru</w:t>
                        </w:r>
                      </w:hyperlink>
                      <w:r w:rsidR="00863330" w:rsidRPr="00EB152A">
                        <w:t>. Neke vrste žive i u vodama na </w:t>
                      </w:r>
                      <w:hyperlink r:id="rId43" w:tooltip="Pacifik" w:history="1">
                        <w:r w:rsidR="00863330" w:rsidRPr="00EB152A">
                          <w:t>pacifičkoj</w:t>
                        </w:r>
                      </w:hyperlink>
                      <w:r w:rsidR="00863330" w:rsidRPr="00EB152A">
                        <w:t> obali Amerike.</w:t>
                      </w:r>
                    </w:p>
                    <w:p w:rsidR="00863330" w:rsidRDefault="00863330"/>
                  </w:txbxContent>
                </v:textbox>
              </v:shape>
            </w:pict>
          </mc:Fallback>
        </mc:AlternateContent>
      </w:r>
      <w:r w:rsidR="000E5869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36CFD410" wp14:editId="5E073C28">
            <wp:simplePos x="0" y="0"/>
            <wp:positionH relativeFrom="column">
              <wp:posOffset>4241800</wp:posOffset>
            </wp:positionH>
            <wp:positionV relativeFrom="paragraph">
              <wp:posOffset>5358130</wp:posOffset>
            </wp:positionV>
            <wp:extent cx="1220470" cy="2157730"/>
            <wp:effectExtent l="0" t="0" r="0" b="0"/>
            <wp:wrapSquare wrapText="bothSides"/>
            <wp:docPr id="5" name="Slika 5" descr="Hippo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ppocampus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C0BC6" wp14:editId="2F2CAF41">
                <wp:simplePos x="0" y="0"/>
                <wp:positionH relativeFrom="column">
                  <wp:posOffset>132715</wp:posOffset>
                </wp:positionH>
                <wp:positionV relativeFrom="paragraph">
                  <wp:posOffset>2968625</wp:posOffset>
                </wp:positionV>
                <wp:extent cx="5295900" cy="1543685"/>
                <wp:effectExtent l="0" t="0" r="19050" b="1841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54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30" w:rsidRPr="00EB152A" w:rsidRDefault="00051E17" w:rsidP="00863330">
                            <w:r w:rsidRPr="00051E17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Životni prostor</w:t>
                            </w:r>
                            <w:r w:rsidRPr="00051E17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863330" w:rsidRPr="00863330">
                              <w:t>Morskog konjica nalazimo obično na morskom dnu obraslom morskom travom, u toplim plitkim vodama. Međutim neke vrste više vole blatna i pjeskovita područja, druge opet nalazimo na </w:t>
                            </w:r>
                            <w:hyperlink r:id="rId45" w:tooltip="Koralji" w:history="1">
                              <w:r w:rsidR="00863330" w:rsidRPr="00863330">
                                <w:t>koraljima</w:t>
                              </w:r>
                            </w:hyperlink>
                            <w:r w:rsidR="00863330" w:rsidRPr="00863330">
                              <w:t>, </w:t>
                            </w:r>
                            <w:hyperlink r:id="rId46" w:tooltip="Spužve" w:history="1">
                              <w:r w:rsidR="00863330" w:rsidRPr="00863330">
                                <w:t>spužvama</w:t>
                              </w:r>
                            </w:hyperlink>
                            <w:r w:rsidR="00863330" w:rsidRPr="00863330">
                              <w:t> te na korijenju </w:t>
                            </w:r>
                            <w:proofErr w:type="spellStart"/>
                            <w:r w:rsidR="00863330" w:rsidRPr="00863330">
                              <w:fldChar w:fldCharType="begin"/>
                            </w:r>
                            <w:r w:rsidR="00863330" w:rsidRPr="00863330">
                              <w:instrText xml:space="preserve"> HYPERLINK "https://hr.wikipedia.org/wiki/Mangrova" \o "Mangrova" </w:instrText>
                            </w:r>
                            <w:r w:rsidR="00863330" w:rsidRPr="00863330">
                              <w:fldChar w:fldCharType="separate"/>
                            </w:r>
                            <w:r w:rsidR="00863330" w:rsidRPr="00863330">
                              <w:t>mangrove</w:t>
                            </w:r>
                            <w:proofErr w:type="spellEnd"/>
                            <w:r w:rsidR="00863330" w:rsidRPr="00863330">
                              <w:fldChar w:fldCharType="end"/>
                            </w:r>
                            <w:r w:rsidR="00863330" w:rsidRPr="00863330">
                              <w:t>. U svakom slučaju nailazimo na morskog konjica u</w:t>
                            </w:r>
                            <w:r w:rsidR="0086333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blizini morskih struja, gdje im je osigurana dovoljna količina njihove glavne hrane-</w:t>
                            </w:r>
                            <w:hyperlink r:id="rId47" w:tooltip="Plankton" w:history="1">
                              <w:r w:rsidR="00863330">
                                <w:rPr>
                                  <w:rStyle w:val="Hiperveza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</w:rPr>
                                <w:t>planktona</w:t>
                              </w:r>
                            </w:hyperlink>
                            <w:r w:rsidR="0086333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. Da ih struje ne bi odnijele, dugim se repom ovijaju oko najbliže biljke. Repovi su posebno prikladni za hvatanje.</w:t>
                            </w:r>
                          </w:p>
                          <w:p w:rsidR="00863330" w:rsidRDefault="00863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2" type="#_x0000_t202" style="position:absolute;margin-left:10.45pt;margin-top:233.75pt;width:417pt;height:1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" fillcolor="white [3201]" strokecolor="#92d050" strokeweight="1.5pt">
                <v:stroke dashstyle="1 1"/>
                <v:textbox>
                  <w:txbxContent>
                    <w:p w:rsidR="00863330" w:rsidRPr="00EB152A" w:rsidRDefault="00051E17" w:rsidP="00863330">
                      <w:r w:rsidRPr="00051E17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Životni prostor</w:t>
                      </w:r>
                      <w:r w:rsidRPr="00051E17">
                        <w:rPr>
                          <w:color w:val="00B050"/>
                        </w:rPr>
                        <w:t xml:space="preserve"> </w:t>
                      </w:r>
                      <w:r w:rsidR="00863330" w:rsidRPr="00863330">
                        <w:t>Morskog konjica nalazimo obično na morskom dnu obraslom morskom travom, u toplim plitkim vodama. Međutim neke vrste više vole blatna i pjeskovita područja, druge opet nalazimo na </w:t>
                      </w:r>
                      <w:hyperlink r:id="rId48" w:tooltip="Koralji" w:history="1">
                        <w:r w:rsidR="00863330" w:rsidRPr="00863330">
                          <w:t>koraljima</w:t>
                        </w:r>
                      </w:hyperlink>
                      <w:r w:rsidR="00863330" w:rsidRPr="00863330">
                        <w:t>, </w:t>
                      </w:r>
                      <w:hyperlink r:id="rId49" w:tooltip="Spužve" w:history="1">
                        <w:r w:rsidR="00863330" w:rsidRPr="00863330">
                          <w:t>spužvama</w:t>
                        </w:r>
                      </w:hyperlink>
                      <w:r w:rsidR="00863330" w:rsidRPr="00863330">
                        <w:t> te na korijenju </w:t>
                      </w:r>
                      <w:proofErr w:type="spellStart"/>
                      <w:r w:rsidR="00863330" w:rsidRPr="00863330">
                        <w:fldChar w:fldCharType="begin"/>
                      </w:r>
                      <w:r w:rsidR="00863330" w:rsidRPr="00863330">
                        <w:instrText xml:space="preserve"> HYPERLINK "https://hr.wikipedia.org/wiki/Mangrova" \o "Mangrova" </w:instrText>
                      </w:r>
                      <w:r w:rsidR="00863330" w:rsidRPr="00863330">
                        <w:fldChar w:fldCharType="separate"/>
                      </w:r>
                      <w:r w:rsidR="00863330" w:rsidRPr="00863330">
                        <w:t>mangrove</w:t>
                      </w:r>
                      <w:proofErr w:type="spellEnd"/>
                      <w:r w:rsidR="00863330" w:rsidRPr="00863330">
                        <w:fldChar w:fldCharType="end"/>
                      </w:r>
                      <w:r w:rsidR="00863330" w:rsidRPr="00863330">
                        <w:t>. U svakom slučaju nailazimo na morskog konjica u</w:t>
                      </w:r>
                      <w:r w:rsidR="0086333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blizini morskih struja, gdje im je osigurana dovoljna količina njihove glavne hrane-</w:t>
                      </w:r>
                      <w:hyperlink r:id="rId50" w:tooltip="Plankton" w:history="1">
                        <w:r w:rsidR="00863330">
                          <w:rPr>
                            <w:rStyle w:val="Hiperveza"/>
                            <w:rFonts w:ascii="Arial" w:hAnsi="Arial" w:cs="Arial"/>
                            <w:color w:val="0B0080"/>
                            <w:sz w:val="21"/>
                            <w:szCs w:val="21"/>
                          </w:rPr>
                          <w:t>planktona</w:t>
                        </w:r>
                      </w:hyperlink>
                      <w:r w:rsidR="0086333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. Da ih struje ne bi odnijele, dugim se repom ovijaju oko najbliže biljke. Repovi su posebno prikladni za hvatanje.</w:t>
                      </w:r>
                    </w:p>
                    <w:p w:rsidR="00863330" w:rsidRDefault="00863330"/>
                  </w:txbxContent>
                </v:textbox>
              </v:shape>
            </w:pict>
          </mc:Fallback>
        </mc:AlternateContent>
      </w:r>
    </w:p>
    <w:sectPr w:rsidR="00863330" w:rsidSect="000E5869">
      <w:headerReference w:type="default" r:id="rId51"/>
      <w:footerReference w:type="default" r:id="rId52"/>
      <w:pgSz w:w="11907" w:h="16839" w:code="9"/>
      <w:pgMar w:top="1417" w:right="1417" w:bottom="1417" w:left="1417" w:header="720" w:footer="0" w:gutter="0"/>
      <w:pgBorders w:offsetFrom="page">
        <w:top w:val="thinThickSmallGap" w:sz="24" w:space="24" w:color="00B050"/>
        <w:left w:val="dashed" w:sz="4" w:space="24" w:color="00B050"/>
        <w:bottom w:val="thickThinSmallGap" w:sz="24" w:space="24" w:color="00B050"/>
        <w:right w:val="dashed" w:sz="4" w:space="24" w:color="00B050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98" w:rsidRDefault="00355598" w:rsidP="000E5869">
      <w:pPr>
        <w:spacing w:after="0" w:line="240" w:lineRule="auto"/>
      </w:pPr>
      <w:r>
        <w:separator/>
      </w:r>
    </w:p>
  </w:endnote>
  <w:endnote w:type="continuationSeparator" w:id="0">
    <w:p w:rsidR="00355598" w:rsidRDefault="00355598" w:rsidP="000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17" w:rsidRDefault="00051E17" w:rsidP="00051E17">
    <w:pPr>
      <w:pStyle w:val="Podnoje"/>
      <w:jc w:val="center"/>
    </w:pPr>
    <w:r>
      <w:t>Srednja škola fra Andrije Kačića Miošića Ploče – INFORMATIKA – PROJEKTNA NASTAVA</w:t>
    </w:r>
  </w:p>
  <w:p w:rsidR="00051E17" w:rsidRDefault="00051E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98" w:rsidRDefault="00355598" w:rsidP="000E5869">
      <w:pPr>
        <w:spacing w:after="0" w:line="240" w:lineRule="auto"/>
      </w:pPr>
      <w:r>
        <w:separator/>
      </w:r>
    </w:p>
  </w:footnote>
  <w:footnote w:type="continuationSeparator" w:id="0">
    <w:p w:rsidR="00355598" w:rsidRDefault="00355598" w:rsidP="000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A" w:rsidRDefault="00051E1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E32CCB6" wp14:editId="7DE4605E">
          <wp:simplePos x="0" y="0"/>
          <wp:positionH relativeFrom="column">
            <wp:posOffset>5830570</wp:posOffset>
          </wp:positionH>
          <wp:positionV relativeFrom="paragraph">
            <wp:posOffset>-186690</wp:posOffset>
          </wp:positionV>
          <wp:extent cx="546100" cy="546100"/>
          <wp:effectExtent l="0" t="0" r="6350" b="635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E66A933" wp14:editId="2375EDDC">
          <wp:simplePos x="0" y="0"/>
          <wp:positionH relativeFrom="column">
            <wp:posOffset>-626745</wp:posOffset>
          </wp:positionH>
          <wp:positionV relativeFrom="paragraph">
            <wp:posOffset>-184150</wp:posOffset>
          </wp:positionV>
          <wp:extent cx="546100" cy="546100"/>
          <wp:effectExtent l="0" t="0" r="6350" b="635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3A">
      <w:t>Zaštićene životinjske vrste u Jadranskom moru</w:t>
    </w:r>
  </w:p>
  <w:p w:rsidR="00FA423A" w:rsidRDefault="00FA423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2CB6"/>
    <w:multiLevelType w:val="multilevel"/>
    <w:tmpl w:val="160A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30"/>
    <w:rsid w:val="00051E17"/>
    <w:rsid w:val="000E5869"/>
    <w:rsid w:val="002C410C"/>
    <w:rsid w:val="00355598"/>
    <w:rsid w:val="00416C00"/>
    <w:rsid w:val="00503EB8"/>
    <w:rsid w:val="00644AB0"/>
    <w:rsid w:val="00863330"/>
    <w:rsid w:val="00BC6380"/>
    <w:rsid w:val="00C21382"/>
    <w:rsid w:val="00EB152A"/>
    <w:rsid w:val="00EE09A1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6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3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86333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63330"/>
    <w:rPr>
      <w:color w:val="0000FF"/>
      <w:u w:val="single"/>
    </w:rPr>
  </w:style>
  <w:style w:type="character" w:customStyle="1" w:styleId="mw-headline">
    <w:name w:val="mw-headline"/>
    <w:basedOn w:val="Zadanifontodlomka"/>
    <w:rsid w:val="00863330"/>
  </w:style>
  <w:style w:type="character" w:customStyle="1" w:styleId="mw-editsection">
    <w:name w:val="mw-editsection"/>
    <w:basedOn w:val="Zadanifontodlomka"/>
    <w:rsid w:val="00863330"/>
  </w:style>
  <w:style w:type="character" w:customStyle="1" w:styleId="mw-editsection-bracket">
    <w:name w:val="mw-editsection-bracket"/>
    <w:basedOn w:val="Zadanifontodlomka"/>
    <w:rsid w:val="00863330"/>
  </w:style>
  <w:style w:type="character" w:customStyle="1" w:styleId="mw-editsection-divider">
    <w:name w:val="mw-editsection-divider"/>
    <w:basedOn w:val="Zadanifontodlomka"/>
    <w:rsid w:val="00863330"/>
  </w:style>
  <w:style w:type="paragraph" w:styleId="StandardWeb">
    <w:name w:val="Normal (Web)"/>
    <w:basedOn w:val="Normal"/>
    <w:uiPriority w:val="99"/>
    <w:semiHidden/>
    <w:unhideWhenUsed/>
    <w:rsid w:val="0086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869"/>
  </w:style>
  <w:style w:type="paragraph" w:styleId="Podnoje">
    <w:name w:val="footer"/>
    <w:basedOn w:val="Normal"/>
    <w:link w:val="PodnojeChar"/>
    <w:uiPriority w:val="99"/>
    <w:unhideWhenUsed/>
    <w:rsid w:val="000E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6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3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86333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63330"/>
    <w:rPr>
      <w:color w:val="0000FF"/>
      <w:u w:val="single"/>
    </w:rPr>
  </w:style>
  <w:style w:type="character" w:customStyle="1" w:styleId="mw-headline">
    <w:name w:val="mw-headline"/>
    <w:basedOn w:val="Zadanifontodlomka"/>
    <w:rsid w:val="00863330"/>
  </w:style>
  <w:style w:type="character" w:customStyle="1" w:styleId="mw-editsection">
    <w:name w:val="mw-editsection"/>
    <w:basedOn w:val="Zadanifontodlomka"/>
    <w:rsid w:val="00863330"/>
  </w:style>
  <w:style w:type="character" w:customStyle="1" w:styleId="mw-editsection-bracket">
    <w:name w:val="mw-editsection-bracket"/>
    <w:basedOn w:val="Zadanifontodlomka"/>
    <w:rsid w:val="00863330"/>
  </w:style>
  <w:style w:type="character" w:customStyle="1" w:styleId="mw-editsection-divider">
    <w:name w:val="mw-editsection-divider"/>
    <w:basedOn w:val="Zadanifontodlomka"/>
    <w:rsid w:val="00863330"/>
  </w:style>
  <w:style w:type="paragraph" w:styleId="StandardWeb">
    <w:name w:val="Normal (Web)"/>
    <w:basedOn w:val="Normal"/>
    <w:uiPriority w:val="99"/>
    <w:semiHidden/>
    <w:unhideWhenUsed/>
    <w:rsid w:val="0086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869"/>
  </w:style>
  <w:style w:type="paragraph" w:styleId="Podnoje">
    <w:name w:val="footer"/>
    <w:basedOn w:val="Normal"/>
    <w:link w:val="PodnojeChar"/>
    <w:uiPriority w:val="99"/>
    <w:unhideWhenUsed/>
    <w:rsid w:val="000E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Porodica_(taksonomija)" TargetMode="External"/><Relationship Id="rId18" Type="http://schemas.openxmlformats.org/officeDocument/2006/relationships/hyperlink" Target="https://hr.wikipedia.org/wiki/Ko%C5%A1tunja%C4%8De" TargetMode="External"/><Relationship Id="rId26" Type="http://schemas.openxmlformats.org/officeDocument/2006/relationships/hyperlink" Target="https://hr.wikipedia.org/wiki/Li%C4%8Dinke" TargetMode="External"/><Relationship Id="rId39" Type="http://schemas.openxmlformats.org/officeDocument/2006/relationships/hyperlink" Target="https://hr.wikipedia.org/wiki/Europa" TargetMode="External"/><Relationship Id="rId21" Type="http://schemas.openxmlformats.org/officeDocument/2006/relationships/hyperlink" Target="https://hr.wikipedia.org/wiki/Le%C4%91na_peraja" TargetMode="External"/><Relationship Id="rId34" Type="http://schemas.openxmlformats.org/officeDocument/2006/relationships/hyperlink" Target="https://hr.wikipedia.org/wiki/Jadransko_more" TargetMode="External"/><Relationship Id="rId42" Type="http://schemas.openxmlformats.org/officeDocument/2006/relationships/hyperlink" Target="https://hr.wikipedia.org/wiki/Jadransko_more" TargetMode="External"/><Relationship Id="rId47" Type="http://schemas.openxmlformats.org/officeDocument/2006/relationships/hyperlink" Target="https://hr.wikipedia.org/wiki/Plankton" TargetMode="External"/><Relationship Id="rId50" Type="http://schemas.openxmlformats.org/officeDocument/2006/relationships/hyperlink" Target="https://hr.wikipedia.org/wiki/Plankton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hr.wikipedia.org/wiki/Ribe" TargetMode="External"/><Relationship Id="rId29" Type="http://schemas.openxmlformats.org/officeDocument/2006/relationships/hyperlink" Target="https://hr.wikipedia.org/wiki/Australija" TargetMode="External"/><Relationship Id="rId11" Type="http://schemas.openxmlformats.org/officeDocument/2006/relationships/hyperlink" Target="https://hr.wikipedia.org/wiki/Nadrazred" TargetMode="External"/><Relationship Id="rId24" Type="http://schemas.openxmlformats.org/officeDocument/2006/relationships/hyperlink" Target="https://hr.wikipedia.org/wiki/Li%C4%8Dinke" TargetMode="External"/><Relationship Id="rId32" Type="http://schemas.openxmlformats.org/officeDocument/2006/relationships/hyperlink" Target="https://hr.wikipedia.org/wiki/Afrika" TargetMode="External"/><Relationship Id="rId37" Type="http://schemas.openxmlformats.org/officeDocument/2006/relationships/hyperlink" Target="https://hr.wikipedia.org/wiki/Australija" TargetMode="External"/><Relationship Id="rId40" Type="http://schemas.openxmlformats.org/officeDocument/2006/relationships/hyperlink" Target="https://hr.wikipedia.org/wiki/Afrika" TargetMode="External"/><Relationship Id="rId45" Type="http://schemas.openxmlformats.org/officeDocument/2006/relationships/hyperlink" Target="https://hr.wikipedia.org/wiki/Koralj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Ribe" TargetMode="External"/><Relationship Id="rId19" Type="http://schemas.openxmlformats.org/officeDocument/2006/relationships/hyperlink" Target="https://hr.wikipedia.org/wiki/Porodica_(taksonomija)" TargetMode="External"/><Relationship Id="rId31" Type="http://schemas.openxmlformats.org/officeDocument/2006/relationships/hyperlink" Target="https://hr.wikipedia.org/wiki/Europa" TargetMode="External"/><Relationship Id="rId44" Type="http://schemas.openxmlformats.org/officeDocument/2006/relationships/image" Target="media/image3.jpe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r.wikipedia.org/w/index.php?title=%C5%A0iljogupci&amp;action=edit&amp;redlink=1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hr.wikipedia.org/w/index.php?title=Inkubacija_(biologija)&amp;action=edit&amp;redlink=1" TargetMode="External"/><Relationship Id="rId30" Type="http://schemas.openxmlformats.org/officeDocument/2006/relationships/hyperlink" Target="https://hr.wikipedia.org/wiki/Atlantik" TargetMode="External"/><Relationship Id="rId35" Type="http://schemas.openxmlformats.org/officeDocument/2006/relationships/hyperlink" Target="https://hr.wikipedia.org/wiki/Pacifik" TargetMode="External"/><Relationship Id="rId43" Type="http://schemas.openxmlformats.org/officeDocument/2006/relationships/hyperlink" Target="https://hr.wikipedia.org/wiki/Pacifik" TargetMode="External"/><Relationship Id="rId48" Type="http://schemas.openxmlformats.org/officeDocument/2006/relationships/hyperlink" Target="https://hr.wikipedia.org/wiki/Koralji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hr.wikipedia.org/wiki/Ko%C5%A1tunja%C4%8De" TargetMode="External"/><Relationship Id="rId17" Type="http://schemas.openxmlformats.org/officeDocument/2006/relationships/hyperlink" Target="https://hr.wikipedia.org/wiki/Nadrazred" TargetMode="External"/><Relationship Id="rId25" Type="http://schemas.openxmlformats.org/officeDocument/2006/relationships/hyperlink" Target="https://hr.wikipedia.org/w/index.php?title=Inkubacija_(biologija)&amp;action=edit&amp;redlink=1" TargetMode="External"/><Relationship Id="rId33" Type="http://schemas.openxmlformats.org/officeDocument/2006/relationships/hyperlink" Target="https://hr.wikipedia.org/wiki/Sredozemno_more" TargetMode="External"/><Relationship Id="rId38" Type="http://schemas.openxmlformats.org/officeDocument/2006/relationships/hyperlink" Target="https://hr.wikipedia.org/wiki/Atlantik" TargetMode="External"/><Relationship Id="rId46" Type="http://schemas.openxmlformats.org/officeDocument/2006/relationships/hyperlink" Target="https://hr.wikipedia.org/wiki/Spu%C5%BEve" TargetMode="External"/><Relationship Id="rId20" Type="http://schemas.openxmlformats.org/officeDocument/2006/relationships/hyperlink" Target="https://hr.wikipedia.org/w/index.php?title=%C5%A0iljogupci&amp;action=edit&amp;redlink=1" TargetMode="External"/><Relationship Id="rId41" Type="http://schemas.openxmlformats.org/officeDocument/2006/relationships/hyperlink" Target="https://hr.wikipedia.org/wiki/Sredozemno_mor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hr.wikipedia.org/wiki/Le%C4%91na_peraja" TargetMode="External"/><Relationship Id="rId23" Type="http://schemas.openxmlformats.org/officeDocument/2006/relationships/hyperlink" Target="https://www.inforovinj.com/media/rovinj/more/zasticene-morske-vrste/konjic.jpg" TargetMode="External"/><Relationship Id="rId28" Type="http://schemas.openxmlformats.org/officeDocument/2006/relationships/hyperlink" Target="https://hr.wikipedia.org/wiki/Indonezija" TargetMode="External"/><Relationship Id="rId36" Type="http://schemas.openxmlformats.org/officeDocument/2006/relationships/hyperlink" Target="https://hr.wikipedia.org/wiki/Indonezija" TargetMode="External"/><Relationship Id="rId49" Type="http://schemas.openxmlformats.org/officeDocument/2006/relationships/hyperlink" Target="https://hr.wikipedia.org/wiki/Spu%C5%BE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</dc:creator>
  <cp:lastModifiedBy>Tina</cp:lastModifiedBy>
  <cp:revision>4</cp:revision>
  <cp:lastPrinted>2019-12-06T10:03:00Z</cp:lastPrinted>
  <dcterms:created xsi:type="dcterms:W3CDTF">2019-10-29T13:39:00Z</dcterms:created>
  <dcterms:modified xsi:type="dcterms:W3CDTF">2019-12-06T10:03:00Z</dcterms:modified>
</cp:coreProperties>
</file>